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BB" w:rsidRPr="00E012D8" w:rsidRDefault="001358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4795202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706BB" w:rsidRPr="00E012D8" w:rsidRDefault="001358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84b34cd1-8907-4be2-9654-5e4d7c979c34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Кировской области</w:t>
      </w:r>
      <w:bookmarkEnd w:id="1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3D5D4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74d6ab55-f73b-48d7-ba78-c30f74a0378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="001358A2"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правление образования администрации Малмыжского района Кировской области</w:t>
      </w:r>
      <w:bookmarkEnd w:id="2"/>
    </w:p>
    <w:p w:rsidR="00D706BB" w:rsidRPr="00E012D8" w:rsidRDefault="001358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МКОУ ООШ п</w:t>
      </w:r>
      <w:proofErr w:type="gramStart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.П</w:t>
      </w:r>
      <w:proofErr w:type="gramEnd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лотбище Малмыжского района Кировской области</w:t>
      </w:r>
    </w:p>
    <w:p w:rsidR="00D706BB" w:rsidRPr="00E012D8" w:rsidRDefault="00D706BB">
      <w:pPr>
        <w:spacing w:after="0"/>
        <w:ind w:left="120"/>
        <w:rPr>
          <w:sz w:val="24"/>
          <w:szCs w:val="24"/>
          <w:lang w:val="ru-RU"/>
        </w:rPr>
      </w:pPr>
    </w:p>
    <w:p w:rsidR="00D706BB" w:rsidRPr="00E012D8" w:rsidRDefault="00D706BB">
      <w:pPr>
        <w:spacing w:after="0"/>
        <w:ind w:left="120"/>
        <w:rPr>
          <w:sz w:val="24"/>
          <w:szCs w:val="24"/>
          <w:lang w:val="ru-RU"/>
        </w:rPr>
      </w:pPr>
    </w:p>
    <w:p w:rsidR="00D706BB" w:rsidRPr="00E012D8" w:rsidRDefault="00D706BB">
      <w:pPr>
        <w:spacing w:after="0"/>
        <w:ind w:left="120"/>
        <w:rPr>
          <w:sz w:val="24"/>
          <w:szCs w:val="24"/>
          <w:lang w:val="ru-RU"/>
        </w:rPr>
      </w:pPr>
    </w:p>
    <w:p w:rsidR="00D706BB" w:rsidRPr="00E012D8" w:rsidRDefault="00D706BB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58A2" w:rsidRPr="00E012D8" w:rsidTr="001358A2">
        <w:tc>
          <w:tcPr>
            <w:tcW w:w="3114" w:type="dxa"/>
          </w:tcPr>
          <w:p w:rsidR="001358A2" w:rsidRPr="00E012D8" w:rsidRDefault="001358A2" w:rsidP="001358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1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358A2" w:rsidRPr="00E012D8" w:rsidRDefault="001358A2" w:rsidP="001358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1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1358A2" w:rsidRPr="00E012D8" w:rsidRDefault="001358A2" w:rsidP="001358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1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8A2" w:rsidRPr="00E012D8" w:rsidRDefault="001358A2" w:rsidP="001358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1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</w:t>
            </w:r>
          </w:p>
          <w:p w:rsidR="001358A2" w:rsidRPr="00E012D8" w:rsidRDefault="003D5D42" w:rsidP="001358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="001358A2" w:rsidRPr="00E01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«28» 08   2024 г.</w:t>
            </w:r>
          </w:p>
          <w:p w:rsidR="001358A2" w:rsidRPr="00E012D8" w:rsidRDefault="001358A2" w:rsidP="001358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8A2" w:rsidRPr="00E012D8" w:rsidRDefault="001358A2" w:rsidP="001358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8A2" w:rsidRPr="00E012D8" w:rsidRDefault="001358A2" w:rsidP="001358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1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358A2" w:rsidRPr="00E012D8" w:rsidRDefault="001358A2" w:rsidP="001358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1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1358A2" w:rsidRPr="00E012D8" w:rsidRDefault="001358A2" w:rsidP="001358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1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8A2" w:rsidRPr="00E012D8" w:rsidRDefault="001358A2" w:rsidP="001358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1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Кадырова Н.Б.</w:t>
            </w:r>
          </w:p>
          <w:p w:rsidR="001358A2" w:rsidRPr="00E012D8" w:rsidRDefault="003D5D42" w:rsidP="001358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№20</w:t>
            </w:r>
            <w:bookmarkStart w:id="3" w:name="_GoBack"/>
            <w:bookmarkEnd w:id="3"/>
            <w:r w:rsidR="001358A2" w:rsidRPr="00E01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«28» 08    2024 г.</w:t>
            </w:r>
          </w:p>
          <w:p w:rsidR="001358A2" w:rsidRPr="00E012D8" w:rsidRDefault="001358A2" w:rsidP="001358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06BB" w:rsidRPr="00E012D8" w:rsidRDefault="00D706BB">
      <w:pPr>
        <w:spacing w:after="0"/>
        <w:ind w:left="120"/>
        <w:rPr>
          <w:sz w:val="24"/>
          <w:szCs w:val="24"/>
        </w:rPr>
      </w:pPr>
    </w:p>
    <w:p w:rsidR="00D706BB" w:rsidRPr="00E012D8" w:rsidRDefault="00D706BB">
      <w:pPr>
        <w:spacing w:after="0"/>
        <w:ind w:left="120"/>
        <w:rPr>
          <w:sz w:val="24"/>
          <w:szCs w:val="24"/>
        </w:rPr>
      </w:pPr>
    </w:p>
    <w:p w:rsidR="00D706BB" w:rsidRPr="00E012D8" w:rsidRDefault="00D706BB">
      <w:pPr>
        <w:spacing w:after="0"/>
        <w:ind w:left="120"/>
        <w:rPr>
          <w:sz w:val="24"/>
          <w:szCs w:val="24"/>
        </w:rPr>
      </w:pPr>
    </w:p>
    <w:p w:rsidR="00D706BB" w:rsidRPr="00E012D8" w:rsidRDefault="00D706BB">
      <w:pPr>
        <w:spacing w:after="0"/>
        <w:ind w:left="120"/>
        <w:rPr>
          <w:sz w:val="24"/>
          <w:szCs w:val="24"/>
        </w:rPr>
      </w:pPr>
    </w:p>
    <w:p w:rsidR="00D706BB" w:rsidRPr="00E012D8" w:rsidRDefault="00D706BB">
      <w:pPr>
        <w:spacing w:after="0"/>
        <w:ind w:left="120"/>
        <w:rPr>
          <w:sz w:val="24"/>
          <w:szCs w:val="24"/>
        </w:rPr>
      </w:pPr>
    </w:p>
    <w:p w:rsidR="00D706BB" w:rsidRPr="00012B61" w:rsidRDefault="001358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12B6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706BB" w:rsidRPr="00012B61" w:rsidRDefault="001358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E012D8">
        <w:rPr>
          <w:rFonts w:ascii="Times New Roman" w:hAnsi="Times New Roman"/>
          <w:color w:val="000000"/>
          <w:sz w:val="24"/>
          <w:szCs w:val="24"/>
        </w:rPr>
        <w:t>ID</w:t>
      </w: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 5899503)</w:t>
      </w: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1358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12B6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:rsidR="00D706BB" w:rsidRPr="00012B61" w:rsidRDefault="001358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D706B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06BB" w:rsidRPr="00012B61" w:rsidRDefault="001358A2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5ce1acce-c3fd-49bf-9494-1e3d1db3054e"/>
      <w:r w:rsidRPr="00012B61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proofErr w:type="gramStart"/>
      <w:r w:rsidRPr="00012B61">
        <w:rPr>
          <w:rFonts w:ascii="Times New Roman" w:hAnsi="Times New Roman"/>
          <w:b/>
          <w:color w:val="000000"/>
          <w:sz w:val="24"/>
          <w:szCs w:val="24"/>
          <w:lang w:val="ru-RU"/>
        </w:rPr>
        <w:t>.П</w:t>
      </w:r>
      <w:proofErr w:type="gramEnd"/>
      <w:r w:rsidRPr="00012B61">
        <w:rPr>
          <w:rFonts w:ascii="Times New Roman" w:hAnsi="Times New Roman"/>
          <w:b/>
          <w:color w:val="000000"/>
          <w:sz w:val="24"/>
          <w:szCs w:val="24"/>
          <w:lang w:val="ru-RU"/>
        </w:rPr>
        <w:t>лотбище</w:t>
      </w:r>
      <w:bookmarkEnd w:id="4"/>
      <w:r w:rsidRPr="00012B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f687a116-da41-41a9-8c31-63d3ecc684a2"/>
      <w:r w:rsidRPr="00012B61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5"/>
    </w:p>
    <w:p w:rsidR="00D706BB" w:rsidRPr="00012B61" w:rsidRDefault="00D706BB">
      <w:pPr>
        <w:spacing w:after="0"/>
        <w:ind w:left="120"/>
        <w:rPr>
          <w:sz w:val="24"/>
          <w:szCs w:val="24"/>
          <w:lang w:val="ru-RU"/>
        </w:rPr>
      </w:pPr>
    </w:p>
    <w:p w:rsidR="00D706BB" w:rsidRPr="00012B61" w:rsidRDefault="00D706BB">
      <w:pPr>
        <w:rPr>
          <w:sz w:val="24"/>
          <w:szCs w:val="24"/>
          <w:lang w:val="ru-RU"/>
        </w:rPr>
        <w:sectPr w:rsidR="00D706BB" w:rsidRPr="00012B61">
          <w:pgSz w:w="11906" w:h="16383"/>
          <w:pgMar w:top="1134" w:right="850" w:bottom="1134" w:left="1701" w:header="720" w:footer="720" w:gutter="0"/>
          <w:cols w:space="720"/>
        </w:sectPr>
      </w:pPr>
    </w:p>
    <w:p w:rsidR="00D706BB" w:rsidRPr="00012B61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4795203"/>
      <w:bookmarkEnd w:id="0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</w:t>
      </w:r>
      <w:r w:rsidRPr="00012B6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706BB" w:rsidRPr="00012B61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012D8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E012D8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E012D8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706BB" w:rsidRPr="00E012D8" w:rsidRDefault="00D706BB">
      <w:pPr>
        <w:rPr>
          <w:sz w:val="24"/>
          <w:szCs w:val="24"/>
          <w:lang w:val="ru-RU"/>
        </w:rPr>
        <w:sectPr w:rsidR="00D706BB" w:rsidRPr="00E012D8">
          <w:pgSz w:w="11906" w:h="16383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4795204"/>
      <w:bookmarkEnd w:id="6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8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9" w:name="f1cdb435-b3ac-4333-9983-9795e004a0c2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10" w:name="b8731a29-438b-4b6a-a37d-ff778ded575a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10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1" w:name="1d4fde75-5a86-4cea-90d5-aae01314b83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1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3" w:name="dbfddf02-0071-45b9-8d3c-fa1cc17b4b1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4" w:name="90913393-50df-412f-ac1a-f5af225a368e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5" w:name="aec23ce7-13ed-416b-91bb-298806d5c90e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6" w:name="cfa39edd-5597-42b5-b07f-489d84e47a94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35dcef7b-869c-4626-b557-2b2839912c37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8" w:name="a5fd8ebc-c46e-41fa-818f-2757c5fc34d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Произведения приключенческого жанра отечественных писателей</w:t>
      </w:r>
      <w:bookmarkStart w:id="19" w:name="0447e246-04d6-4654-9850-bc46c641eafe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D706BB" w:rsidRPr="00012B61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по выбору). Например, Р. Г. Гамзатов. </w:t>
      </w: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«Песня соловья»; М. </w:t>
      </w:r>
      <w:proofErr w:type="gramStart"/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>Карим</w:t>
      </w:r>
      <w:proofErr w:type="gramEnd"/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>. «Эту песню мать мне пела».</w:t>
      </w:r>
      <w:bookmarkEnd w:id="20"/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21" w:name="2ca66737-c580-4ac4-a5b2-7f657ef38e3a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1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012B61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2" w:name="fd694784-5635-4214-94a4-c12d0a30d199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>«Хоббит, или</w:t>
      </w:r>
      <w:proofErr w:type="gramStart"/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>уда и обратно» (главы по выбору).</w:t>
      </w:r>
      <w:bookmarkEnd w:id="22"/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4" w:name="103698ad-506d-4d05-bb28-79e90ac8cd6a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5" w:name="8a53c771-ce41-4f85-8a47-a227160dd957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D706BB" w:rsidRPr="00012B61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</w:t>
      </w: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«Илиада», «Одиссея» (фрагменты).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6" w:name="2d1a2719-45ad-4395-a569-7b3d43745842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6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E012D8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</w:t>
      </w:r>
      <w:proofErr w:type="gramStart"/>
      <w:r w:rsidRPr="00E012D8">
        <w:rPr>
          <w:rFonts w:ascii="Times New Roman" w:hAnsi="Times New Roman"/>
          <w:color w:val="333333"/>
          <w:sz w:val="24"/>
          <w:szCs w:val="24"/>
          <w:lang w:val="ru-RU"/>
        </w:rPr>
        <w:t>кабы</w:t>
      </w:r>
      <w:proofErr w:type="gramEnd"/>
      <w:r w:rsidRPr="00E012D8">
        <w:rPr>
          <w:rFonts w:ascii="Times New Roman" w:hAnsi="Times New Roman"/>
          <w:color w:val="333333"/>
          <w:sz w:val="24"/>
          <w:szCs w:val="24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7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</w:t>
      </w:r>
      <w:proofErr w:type="gramStart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bookmarkStart w:id="28" w:name="ad04843b-b512-47d3-b84b-e22df1580588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06BB" w:rsidRPr="00012B61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582b55ee-e1e5-46d8-8c0a-755ec48e137e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>Роман «Дубровский».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2B61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e979ff73-e74d-4b41-9daa-86d17094fc9b"/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трёх).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«Три пальмы», «Листок», «Утёс» и другие.</w:t>
      </w:r>
      <w:bookmarkEnd w:id="30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1" w:name="9aa6636f-e65a-485c-aff8-0cee29fb09d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1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2" w:name="c36fcc5a-2cdd-400a-b3ee-0e5071a59ee1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А. А. Фет.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3" w:name="e75d9245-73fc-447a-aaf6-d7ac09f2bf3a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4" w:name="977de391-a0ab-47d0-b055-bb99283dc920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4"/>
      <w:r w:rsidRPr="00E012D8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5" w:name="5ccd7dea-76bb-435c-9fae-1b74ca2890e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012D8">
        <w:rPr>
          <w:sz w:val="24"/>
          <w:szCs w:val="24"/>
          <w:lang w:val="ru-RU"/>
        </w:rPr>
        <w:br/>
      </w:r>
      <w:bookmarkStart w:id="37" w:name="5118f498-9661-45e8-9924-bef67bfbf524"/>
      <w:bookmarkEnd w:id="37"/>
    </w:p>
    <w:p w:rsidR="00D706BB" w:rsidRPr="00E012D8" w:rsidRDefault="001358A2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E012D8">
        <w:rPr>
          <w:sz w:val="24"/>
          <w:szCs w:val="24"/>
          <w:lang w:val="ru-RU"/>
        </w:rPr>
        <w:br/>
      </w:r>
      <w:bookmarkStart w:id="38" w:name="a35f0a0b-d9a0-4ac9-afd6-3c0ec32f1224"/>
      <w:bookmarkEnd w:id="38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французского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D706BB" w:rsidRPr="00012B61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>«Самая лёгкая лодка в мире» и другие.</w:t>
      </w:r>
      <w:bookmarkEnd w:id="39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99ff4dfc-6077-4b1d-979a-efd5d464e2ea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апример, К. Булычев «Сто лет тому вперед» и другие. </w:t>
      </w:r>
      <w:bookmarkEnd w:id="40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1" w:name="8c6e542d-3297-4f00-9d18-f11cc02b5c2a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2" w:name="c11c39d0-823d-48a6-b780-3c956bde3174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2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3" w:name="401c2012-d122-4b9b-86de-93f36659c25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3"/>
    </w:p>
    <w:p w:rsidR="00D706BB" w:rsidRPr="00012B61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4" w:name="e9c8f8f3-f048-4763-af7b-4a65b4f5147c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Ж. Верн. «Дети капитана Гранта» (главы по выбору). Х. Ли. </w:t>
      </w: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>«Убить пересмешника» (главы по выбору) и другие.</w:t>
      </w:r>
      <w:bookmarkEnd w:id="44"/>
    </w:p>
    <w:p w:rsidR="00D706BB" w:rsidRPr="00012B61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5" w:name="683b575d-fc29-4554-8898-a7b5c598dbb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6" w:name="3741b07c-b818-4276-9c02-9452404ed662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глубине сибирских руд…», «19 октября» («Роняет лес багряный свой убор…»), «И. И. Пущину»,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«На холмах Грузии лежит ночная мгла…», и другие.</w:t>
      </w:r>
      <w:bookmarkEnd w:id="4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7" w:name="f492b714-890f-4682-ac40-57999778e8e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7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8" w:name="d902c126-21ef-4167-9209-dfb4fb73593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8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9" w:name="117e4a82-ed0d-45ab-b4ae-813f20ad62a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3D5D42">
        <w:rPr>
          <w:rFonts w:ascii="Times New Roman" w:hAnsi="Times New Roman"/>
          <w:color w:val="000000"/>
          <w:sz w:val="24"/>
          <w:szCs w:val="24"/>
          <w:lang w:val="ru-RU"/>
        </w:rPr>
        <w:t>и другие.</w:t>
      </w:r>
      <w:bookmarkEnd w:id="49"/>
      <w:proofErr w:type="gramEnd"/>
      <w:r w:rsidRPr="003D5D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Песня про царя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Ивана Васильевича, молодого опричника и удалого купца Калашникова».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50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1" w:name="392c8492-5b4a-402c-8f0e-10bd561de6f3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1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2" w:name="d49ac97a-9f24-4da7-91f2-e48f019fd3f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3" w:name="d84dadf2-8837-40a7-90af-c346f8dae9ab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4" w:name="0c9ef179-8127-40c8-873b-fdcc57270e7f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5" w:name="3f08c306-d1eb-40c1-bf0e-bea855aa400c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6" w:name="40c64b3a-a3eb-4d3f-8b8d-5837df728019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7" w:name="a869f2ae-2a1e-4f4b-ba77-92f82652d3d9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9" w:name="b02116e4-e9ea-4e8f-af38-04f2ae71ec92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1" w:name="3508c828-689c-452f-ba72-3d6a17920a9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2" w:name="bfb8e5e7-5dc0-4aa2-a0fb-f3372a190cc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2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58f8e791-4da1-4c7c-996e-06e9678d7ab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3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4" w:name="a067d7de-fb70-421e-a5f5-fb299a482d23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4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Стихотворения отечественных поэтов второй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5" w:name="0597886d-dd6d-4674-8ee8-e14ffd5ff35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6" w:name="83a8feea-b75e-4227-8bcd-8ff9e804ba2b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7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012B61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</w:t>
      </w:r>
      <w:proofErr w:type="gramEnd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новеллистика </w:t>
      </w:r>
      <w:bookmarkStart w:id="68" w:name="4c3792f6-c508-448f-810f-0a4e7935e4da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>«Дары волхвов», «Последний лист».</w:t>
      </w:r>
      <w:bookmarkEnd w:id="68"/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де </w:t>
      </w:r>
      <w:proofErr w:type="gramStart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Сент</w:t>
      </w:r>
      <w:proofErr w:type="gramEnd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Экзюпери.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9" w:name="985594a0-fcf7-4207-a4d1-f380ff5738df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5b5c3fe8-b2de-4b56-86d3-e3754f0ba26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D706BB" w:rsidRPr="00012B61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1" w:name="1749eea8-4a2b-4b41-b15d-2fbade426127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«Мцыри».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2B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012B6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«Ревизор».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2" w:name="fabf9287-55ad-4e60-84d5-add7a98c2934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2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3" w:name="d4361b3a-67eb-4f10-a5c6-46aeb46ddd0f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3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4" w:name="1cb9fa85-1479-480f-ac52-31806803cd5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4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5" w:name="2d584d74-2b44-43c1-bb1d-41138fc1bfb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6" w:name="ef531e3a-0507-4076-89cb-456c64cbca5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E012D8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7" w:name="bf7bc9e4-c459-4e44-8cf4-6440f472144b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7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А. И. Солженицын.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</w:t>
      </w:r>
      <w:proofErr w:type="gramStart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012D8">
        <w:rPr>
          <w:sz w:val="24"/>
          <w:szCs w:val="24"/>
          <w:lang w:val="ru-RU"/>
        </w:rPr>
        <w:br/>
      </w:r>
      <w:bookmarkStart w:id="78" w:name="464a1461-dc27-4c8e-855e-7a4d0048dab5"/>
      <w:bookmarkEnd w:id="78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012D8">
        <w:rPr>
          <w:sz w:val="24"/>
          <w:szCs w:val="24"/>
          <w:lang w:val="ru-RU"/>
        </w:rPr>
        <w:br/>
      </w:r>
      <w:bookmarkStart w:id="79" w:name="adb853ee-930d-4a27-923a-b9cb0245de5e"/>
      <w:bookmarkEnd w:id="79"/>
    </w:p>
    <w:p w:rsidR="00D706BB" w:rsidRPr="00E012D8" w:rsidRDefault="001358A2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80" w:name="0d55d6d3-7190-4389-8070-261d3434d548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1" w:name="b53ea1d5-9b20-4ab2-824f-f7ee2f33072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1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2" w:name="0d430c7d-1e84-4c15-8128-09b5a0ae5b8e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2"/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3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4" w:name="8ca8cc5e-b57b-4292-a0a2-4d5e99a37fc7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4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5" w:name="7eb282c3-f5ef-4e9f-86b2-734492601833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5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6" w:name="d3f3009b-2bf2-4457-85cc-996248170bf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0b2f85f8-e824-4e61-a1ac-4efc7fb78a2f"/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8" w:name="87a51fa3-c568-4583-a18a-174135483b9d"/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долине Дагестана…»), «Я жить хочу, хочу печали…» и другие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88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9" w:name="131db750-5e26-42b5-b0b5-6f68058ef787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9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90" w:name="50dcaf75-7eb3-4058-9b14-0313c9277b2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90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1" w:name="0b3534b6-8dfe-4b28-9993-091faed66786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1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2" w:name="e19cbdea-f76d-4b99-b400-83b11ad6923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3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E012D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4" w:name="2ccf1dde-3592-470f-89fb-4ebac1d8e3cf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D706BB" w:rsidRPr="00E012D8" w:rsidRDefault="00D706BB">
      <w:pPr>
        <w:rPr>
          <w:sz w:val="24"/>
          <w:szCs w:val="24"/>
          <w:lang w:val="ru-RU"/>
        </w:rPr>
        <w:sectPr w:rsidR="00D706BB" w:rsidRPr="00E012D8">
          <w:pgSz w:w="11906" w:h="16383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5" w:name="block-44795199"/>
      <w:bookmarkEnd w:id="7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D706BB" w:rsidRPr="00E012D8" w:rsidRDefault="001358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706BB" w:rsidRPr="00E012D8" w:rsidRDefault="001358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706BB" w:rsidRPr="00E012D8" w:rsidRDefault="001358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D706BB" w:rsidRPr="00E012D8" w:rsidRDefault="001358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706BB" w:rsidRPr="00E012D8" w:rsidRDefault="001358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706BB" w:rsidRPr="00E012D8" w:rsidRDefault="001358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D706BB" w:rsidRPr="00E012D8" w:rsidRDefault="001358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706BB" w:rsidRPr="00E012D8" w:rsidRDefault="001358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D706BB" w:rsidRPr="00E012D8" w:rsidRDefault="001358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D706BB" w:rsidRPr="00E012D8" w:rsidRDefault="001358A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D706BB" w:rsidRPr="00E012D8" w:rsidRDefault="001358A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706BB" w:rsidRPr="00E012D8" w:rsidRDefault="001358A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D706BB" w:rsidRPr="00E012D8" w:rsidRDefault="001358A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706BB" w:rsidRPr="00E012D8" w:rsidRDefault="001358A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706BB" w:rsidRPr="00E012D8" w:rsidRDefault="001358A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D706BB" w:rsidRPr="00E012D8" w:rsidRDefault="001358A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706BB" w:rsidRPr="00E012D8" w:rsidRDefault="001358A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706BB" w:rsidRPr="00E012D8" w:rsidRDefault="001358A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706BB" w:rsidRPr="00E012D8" w:rsidRDefault="001358A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706BB" w:rsidRPr="00E012D8" w:rsidRDefault="001358A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706BB" w:rsidRPr="00E012D8" w:rsidRDefault="001358A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706BB" w:rsidRPr="00E012D8" w:rsidRDefault="001358A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D706BB" w:rsidRPr="00E012D8" w:rsidRDefault="001358A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706BB" w:rsidRPr="00E012D8" w:rsidRDefault="001358A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D706BB" w:rsidRPr="00E012D8" w:rsidRDefault="001358A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706BB" w:rsidRPr="00E012D8" w:rsidRDefault="001358A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D706BB" w:rsidRPr="00E012D8" w:rsidRDefault="001358A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D706BB" w:rsidRPr="00E012D8" w:rsidRDefault="001358A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706BB" w:rsidRPr="00E012D8" w:rsidRDefault="001358A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706BB" w:rsidRPr="00E012D8" w:rsidRDefault="001358A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706BB" w:rsidRPr="00E012D8" w:rsidRDefault="001358A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D706BB" w:rsidRPr="00E012D8" w:rsidRDefault="001358A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706BB" w:rsidRPr="00E012D8" w:rsidRDefault="001358A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D706BB" w:rsidRPr="00E012D8" w:rsidRDefault="001358A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706BB" w:rsidRPr="00E012D8" w:rsidRDefault="001358A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706BB" w:rsidRPr="00E012D8" w:rsidRDefault="001358A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706BB" w:rsidRPr="00E012D8" w:rsidRDefault="001358A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706BB" w:rsidRPr="00E012D8" w:rsidRDefault="001358A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D706BB" w:rsidRPr="00E012D8" w:rsidRDefault="001358A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706BB" w:rsidRPr="00E012D8" w:rsidRDefault="001358A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D706BB" w:rsidRPr="00E012D8" w:rsidRDefault="001358A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706BB" w:rsidRPr="00E012D8" w:rsidRDefault="001358A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D706BB" w:rsidRPr="00E012D8" w:rsidRDefault="001358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D706BB" w:rsidRPr="00E012D8" w:rsidRDefault="001358A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706BB" w:rsidRPr="00E012D8" w:rsidRDefault="001358A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706BB" w:rsidRPr="00E012D8" w:rsidRDefault="001358A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706BB" w:rsidRPr="00E012D8" w:rsidRDefault="001358A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706BB" w:rsidRPr="00E012D8" w:rsidRDefault="001358A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706BB" w:rsidRPr="00E012D8" w:rsidRDefault="001358A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D706BB" w:rsidRPr="00E012D8" w:rsidRDefault="001358A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706BB" w:rsidRPr="00E012D8" w:rsidRDefault="001358A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D706BB" w:rsidRPr="00E012D8" w:rsidRDefault="001358A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D706BB" w:rsidRPr="00E012D8" w:rsidRDefault="001358A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706BB" w:rsidRPr="00E012D8" w:rsidRDefault="001358A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706BB" w:rsidRPr="00E012D8" w:rsidRDefault="001358A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706BB" w:rsidRPr="00E012D8" w:rsidRDefault="001358A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706BB" w:rsidRPr="00E012D8" w:rsidRDefault="001358A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706BB" w:rsidRPr="00E012D8" w:rsidRDefault="001358A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706BB" w:rsidRPr="00E012D8" w:rsidRDefault="001358A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D706BB" w:rsidRPr="00E012D8" w:rsidRDefault="001358A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D706BB" w:rsidRPr="00E012D8" w:rsidRDefault="001358A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706BB" w:rsidRPr="00E012D8" w:rsidRDefault="001358A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706BB" w:rsidRPr="00E012D8" w:rsidRDefault="001358A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706BB" w:rsidRPr="00E012D8" w:rsidRDefault="001358A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706BB" w:rsidRPr="00E012D8" w:rsidRDefault="001358A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706BB" w:rsidRPr="00E012D8" w:rsidRDefault="001358A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D706BB" w:rsidRPr="00E012D8" w:rsidRDefault="001358A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706BB" w:rsidRPr="00E012D8" w:rsidRDefault="001358A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706BB" w:rsidRPr="00E012D8" w:rsidRDefault="001358A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D706BB" w:rsidRPr="00E012D8" w:rsidRDefault="001358A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706BB" w:rsidRPr="00E012D8" w:rsidRDefault="001358A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706BB" w:rsidRPr="00E012D8" w:rsidRDefault="001358A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06BB" w:rsidRPr="00E012D8" w:rsidRDefault="001358A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706BB" w:rsidRPr="00E012D8" w:rsidRDefault="001358A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D706BB" w:rsidRPr="00E012D8" w:rsidRDefault="001358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D706BB" w:rsidRPr="00E012D8" w:rsidRDefault="001358A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706BB" w:rsidRPr="00E012D8" w:rsidRDefault="001358A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706BB" w:rsidRPr="00E012D8" w:rsidRDefault="001358A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706BB" w:rsidRPr="00E012D8" w:rsidRDefault="001358A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706BB" w:rsidRPr="00E012D8" w:rsidRDefault="001358A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D706BB" w:rsidRPr="00E012D8" w:rsidRDefault="001358A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706BB" w:rsidRPr="00E012D8" w:rsidRDefault="001358A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706BB" w:rsidRPr="00E012D8" w:rsidRDefault="001358A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D706BB" w:rsidRPr="00E012D8" w:rsidRDefault="001358A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D706BB" w:rsidRPr="00E012D8" w:rsidRDefault="001358A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706BB" w:rsidRPr="00E012D8" w:rsidRDefault="001358A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D706BB" w:rsidRPr="00E012D8" w:rsidRDefault="001358A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706BB" w:rsidRPr="00E012D8" w:rsidRDefault="001358A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D706BB" w:rsidRPr="00E012D8" w:rsidRDefault="001358A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706BB" w:rsidRPr="00E012D8" w:rsidRDefault="001358A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706BB" w:rsidRPr="00E012D8" w:rsidRDefault="001358A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D706BB" w:rsidRPr="00E012D8" w:rsidRDefault="001358A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706BB" w:rsidRPr="00E012D8" w:rsidRDefault="001358A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706BB" w:rsidRPr="00E012D8" w:rsidRDefault="001358A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эпитет, сравнение, метафора, олицетворение; аллегория; ритм, рифма;</w:t>
      </w:r>
    </w:p>
    <w:p w:rsidR="00D706BB" w:rsidRPr="00E012D8" w:rsidRDefault="001358A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D706BB" w:rsidRPr="00E012D8" w:rsidRDefault="001358A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начальными умениями интерпретации и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 и литературы;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их результаты (с учётом литературного развития обучающихся);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обучающихся);</w:t>
      </w:r>
    </w:p>
    <w:p w:rsidR="00D706BB" w:rsidRPr="00E012D8" w:rsidRDefault="001358A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706BB" w:rsidRPr="00E012D8" w:rsidRDefault="001358A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D706BB" w:rsidRPr="00E012D8" w:rsidRDefault="001358A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706BB" w:rsidRPr="00E012D8" w:rsidRDefault="001358A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706BB" w:rsidRPr="00E012D8" w:rsidRDefault="001358A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умениями интерпретации и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полученные результаты;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706BB" w:rsidRPr="00E012D8" w:rsidRDefault="001358A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706BB" w:rsidRPr="00E012D8" w:rsidRDefault="001358A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D706BB" w:rsidRPr="00E012D8" w:rsidRDefault="001358A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706BB" w:rsidRPr="00E012D8" w:rsidRDefault="001358A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D706BB" w:rsidRPr="00E012D8" w:rsidRDefault="001358A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интернет-библиотеках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706BB" w:rsidRPr="00E012D8" w:rsidRDefault="001358A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D706BB" w:rsidRPr="00E012D8" w:rsidRDefault="001358A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D706BB" w:rsidRPr="00E012D8" w:rsidRDefault="001358A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706BB" w:rsidRPr="00E012D8" w:rsidRDefault="001358A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706BB" w:rsidRPr="00E012D8" w:rsidRDefault="001358A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706BB" w:rsidRPr="00E012D8" w:rsidRDefault="001358A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706BB" w:rsidRPr="00E012D8" w:rsidRDefault="00D706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литературных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произведениях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неоднозначности заложенных в них художественных смыслов:</w:t>
      </w:r>
    </w:p>
    <w:p w:rsidR="00D706BB" w:rsidRPr="00E012D8" w:rsidRDefault="001358A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D706BB" w:rsidRPr="00E012D8" w:rsidRDefault="001358A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D706BB" w:rsidRPr="00E012D8" w:rsidRDefault="001358A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706BB" w:rsidRPr="00E012D8" w:rsidRDefault="001358A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связь между важнейшими фактами биографии писателей (в том числе А. С. Грибоедова, А. С. Пушкина, М. Ю. Лермонтова, Н. В. Гоголя) и </w:t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особенностями исторической эпохи, авторского мировоззрения, проблематики произведений;</w:t>
      </w:r>
    </w:p>
    <w:p w:rsidR="00D706BB" w:rsidRPr="00E012D8" w:rsidRDefault="001358A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706BB" w:rsidRPr="00E012D8" w:rsidRDefault="001358A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706BB" w:rsidRPr="00E012D8" w:rsidRDefault="001358A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706BB" w:rsidRPr="00E012D8" w:rsidRDefault="001358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1358A2" w:rsidRPr="00E012D8" w:rsidRDefault="001358A2">
      <w:pPr>
        <w:rPr>
          <w:sz w:val="24"/>
          <w:szCs w:val="24"/>
          <w:lang w:val="ru-RU"/>
        </w:rPr>
      </w:pPr>
      <w:r w:rsidRPr="00E012D8">
        <w:rPr>
          <w:sz w:val="24"/>
          <w:szCs w:val="24"/>
          <w:lang w:val="ru-RU"/>
        </w:rPr>
        <w:t>Реализация школьными педагогами воспитательного потенциала урока предполагает следующее:</w:t>
      </w:r>
    </w:p>
    <w:p w:rsidR="0022633E" w:rsidRPr="00E012D8" w:rsidRDefault="001358A2">
      <w:pPr>
        <w:rPr>
          <w:sz w:val="24"/>
          <w:szCs w:val="24"/>
          <w:lang w:val="ru-RU"/>
        </w:rPr>
      </w:pPr>
      <w:r w:rsidRPr="00E012D8">
        <w:rPr>
          <w:sz w:val="24"/>
          <w:szCs w:val="24"/>
          <w:lang w:val="ru-RU"/>
        </w:rPr>
        <w:t>1.установление доверительных отношений между учителем и его учениками, способствующих позитивному восприятию учащими</w:t>
      </w:r>
      <w:r w:rsidR="0022633E" w:rsidRPr="00E012D8">
        <w:rPr>
          <w:sz w:val="24"/>
          <w:szCs w:val="24"/>
          <w:lang w:val="ru-RU"/>
        </w:rPr>
        <w:t>с</w:t>
      </w:r>
      <w:r w:rsidRPr="00E012D8">
        <w:rPr>
          <w:sz w:val="24"/>
          <w:szCs w:val="24"/>
          <w:lang w:val="ru-RU"/>
        </w:rPr>
        <w:t>я</w:t>
      </w:r>
      <w:r w:rsidR="0022633E" w:rsidRPr="00E012D8">
        <w:rPr>
          <w:sz w:val="24"/>
          <w:szCs w:val="24"/>
          <w:lang w:val="ru-RU"/>
        </w:rPr>
        <w:t xml:space="preserve"> требований и просьб учителя</w:t>
      </w:r>
      <w:proofErr w:type="gramStart"/>
      <w:r w:rsidR="0022633E" w:rsidRPr="00E012D8">
        <w:rPr>
          <w:sz w:val="24"/>
          <w:szCs w:val="24"/>
          <w:lang w:val="ru-RU"/>
        </w:rPr>
        <w:t>,п</w:t>
      </w:r>
      <w:proofErr w:type="gramEnd"/>
      <w:r w:rsidR="0022633E" w:rsidRPr="00E012D8">
        <w:rPr>
          <w:sz w:val="24"/>
          <w:szCs w:val="24"/>
          <w:lang w:val="ru-RU"/>
        </w:rPr>
        <w:t xml:space="preserve">ривлечению их внимания к обсуждаемой на уроке информации,активизации их познавательной деятельности;     </w:t>
      </w:r>
    </w:p>
    <w:p w:rsidR="0022633E" w:rsidRPr="00E012D8" w:rsidRDefault="0022633E">
      <w:pPr>
        <w:rPr>
          <w:sz w:val="24"/>
          <w:szCs w:val="24"/>
          <w:lang w:val="ru-RU"/>
        </w:rPr>
      </w:pPr>
      <w:r w:rsidRPr="00E012D8">
        <w:rPr>
          <w:sz w:val="24"/>
          <w:szCs w:val="24"/>
          <w:lang w:val="ru-RU"/>
        </w:rPr>
        <w:t>2.побуждение школьников соблюдать на уроке общепринятые нормы поведения, правила поведения со старшими (учителями) и сверстниками (школьниками), принципы учебной дисциплины и самоорганизации;</w:t>
      </w:r>
    </w:p>
    <w:p w:rsidR="001358A2" w:rsidRPr="00E012D8" w:rsidRDefault="0022633E">
      <w:pPr>
        <w:rPr>
          <w:sz w:val="24"/>
          <w:szCs w:val="24"/>
          <w:lang w:val="ru-RU"/>
        </w:rPr>
        <w:sectPr w:rsidR="001358A2" w:rsidRPr="00E012D8">
          <w:pgSz w:w="11906" w:h="16383"/>
          <w:pgMar w:top="1134" w:right="850" w:bottom="1134" w:left="1701" w:header="720" w:footer="720" w:gutter="0"/>
          <w:cols w:space="720"/>
        </w:sectPr>
      </w:pPr>
      <w:r w:rsidRPr="00E012D8">
        <w:rPr>
          <w:sz w:val="24"/>
          <w:szCs w:val="24"/>
          <w:lang w:val="ru-RU"/>
        </w:rPr>
        <w:t>3.привлечение внимания школьников к ценностному</w:t>
      </w:r>
      <w:r w:rsidR="00900795" w:rsidRPr="00E012D8">
        <w:rPr>
          <w:sz w:val="24"/>
          <w:szCs w:val="24"/>
          <w:lang w:val="ru-RU"/>
        </w:rPr>
        <w:t xml:space="preserve"> аспекту изучаемых на уроках явлений, организация их работы с получаемой на уроке социально значимой информацией инициирование её обсуждения, высказывания учащимися своего мнения по её поводу</w:t>
      </w:r>
      <w:proofErr w:type="gramStart"/>
      <w:r w:rsidR="00900795" w:rsidRPr="00E012D8">
        <w:rPr>
          <w:sz w:val="24"/>
          <w:szCs w:val="24"/>
          <w:lang w:val="ru-RU"/>
        </w:rPr>
        <w:t>,в</w:t>
      </w:r>
      <w:proofErr w:type="gramEnd"/>
      <w:r w:rsidR="00900795" w:rsidRPr="00E012D8">
        <w:rPr>
          <w:sz w:val="24"/>
          <w:szCs w:val="24"/>
          <w:lang w:val="ru-RU"/>
        </w:rPr>
        <w:t>ыработки своего к ней отношения.</w:t>
      </w:r>
      <w:r w:rsidRPr="00E012D8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</w:p>
    <w:p w:rsidR="00D706BB" w:rsidRPr="00E012D8" w:rsidRDefault="001358A2">
      <w:pPr>
        <w:spacing w:after="0"/>
        <w:ind w:left="120"/>
        <w:rPr>
          <w:sz w:val="24"/>
          <w:szCs w:val="24"/>
          <w:lang w:val="ru-RU"/>
        </w:rPr>
      </w:pPr>
      <w:bookmarkStart w:id="96" w:name="block-44795200"/>
      <w:bookmarkEnd w:id="95"/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D706BB" w:rsidRPr="00E012D8" w:rsidRDefault="001358A2">
      <w:pPr>
        <w:spacing w:after="0"/>
        <w:ind w:left="120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0"/>
        <w:gridCol w:w="1534"/>
        <w:gridCol w:w="1841"/>
        <w:gridCol w:w="1910"/>
        <w:gridCol w:w="3050"/>
      </w:tblGrid>
      <w:tr w:rsidR="00D706BB" w:rsidRPr="00E012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образовательные ресурсы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«Лошадиная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</w:tbl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/>
        <w:ind w:left="120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3050"/>
      </w:tblGrid>
      <w:tr w:rsidR="00D706BB" w:rsidRPr="00E012D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Поэмы «Илиада»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....», 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не менее двух).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французского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</w:tbl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/>
        <w:ind w:left="120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8"/>
        <w:gridCol w:w="1556"/>
        <w:gridCol w:w="1841"/>
        <w:gridCol w:w="1910"/>
        <w:gridCol w:w="3050"/>
      </w:tblGrid>
      <w:tr w:rsidR="00D706BB" w:rsidRPr="00E012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«Бирюк», «Хорь и Калиныч»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А. К. Толстого, 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 (одно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Маттео Фальконе»; О. Генри.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</w:tbl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/>
        <w:ind w:left="120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4"/>
        <w:gridCol w:w="1544"/>
        <w:gridCol w:w="1841"/>
        <w:gridCol w:w="1910"/>
        <w:gridCol w:w="3050"/>
      </w:tblGrid>
      <w:tr w:rsidR="00D706BB" w:rsidRPr="00E012D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Моцарт и Сальери», «Каменный гость».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двух)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холодной полумаски…», «Нищий»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стихотворения В. В. Маяковского, М. 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Т. Твардовский.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двух)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стихотворения Н.А. Заболоцкого, М.А.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</w:tbl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/>
        <w:ind w:left="120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31"/>
        <w:gridCol w:w="1531"/>
        <w:gridCol w:w="1841"/>
        <w:gridCol w:w="1910"/>
        <w:gridCol w:w="3063"/>
      </w:tblGrid>
      <w:tr w:rsidR="00D706BB" w:rsidRPr="00E012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А. Жуковский. Баллады, элегии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Поэма «Медный всадник».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</w:tbl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/>
        <w:ind w:left="120"/>
        <w:rPr>
          <w:sz w:val="24"/>
          <w:szCs w:val="24"/>
        </w:rPr>
      </w:pPr>
      <w:bookmarkStart w:id="97" w:name="block-44795201"/>
      <w:bookmarkEnd w:id="96"/>
      <w:r w:rsidRPr="00E01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706BB" w:rsidRPr="00E012D8" w:rsidRDefault="001358A2">
      <w:pPr>
        <w:spacing w:after="0"/>
        <w:ind w:left="120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767"/>
        <w:gridCol w:w="1168"/>
        <w:gridCol w:w="1841"/>
        <w:gridCol w:w="1910"/>
        <w:gridCol w:w="1347"/>
        <w:gridCol w:w="3090"/>
      </w:tblGrid>
      <w:tr w:rsidR="00D706BB" w:rsidRPr="00E012D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сказки. Животные-помощники и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Роды и жанры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литературы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богатырях».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комического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Н. В. Гоголь.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[[Резервный урок.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оэтические образы, настроения и картины в стихах о природе.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«Корова», «Никита»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В.К.Железникова, Ю.Я.Яковлева, Ю.И.Коваля, А.А.Лиханова и другие Обзор произведений.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(главы по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Образы.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Сойера»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(главы); Дж. Лондон. «Сказание о Кише»; Р. Брэдбери. Рассказы. Например, «Каникулы», «Звук бегущих ног», «Зелёное утро»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Стивенсон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Остров сокровищ», «Чёрная стрела» (главы по выбору)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Королевская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аналостанка»; Дж. Даррелл. «Говорящий свёрток»; Дж. Лондон. «Белый Клык»; Дж. Р. Киплинг.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Список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</w:tbl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/>
        <w:ind w:left="120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838"/>
        <w:gridCol w:w="1139"/>
        <w:gridCol w:w="1841"/>
        <w:gridCol w:w="1910"/>
        <w:gridCol w:w="1347"/>
        <w:gridCol w:w="3090"/>
      </w:tblGrid>
      <w:tr w:rsidR="00D706BB" w:rsidRPr="00E012D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Былины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Тематика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кабы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изобразительно-выразительные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«Повесть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временных лет»: «Сказание о походе князя Олега на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Царь-град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«Предание о смерти князя Олега».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"Дубровский". История любви Владимира и Маши.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(не менее двух).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Проблематика произведений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творчеству И.С. Тургенева, Н.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Проблема истинных и ложных ценностей в рассказах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менее четырёх стихотворений двух поэтов). Например, стихотворения О.Ф.Берггольц, В.С.Высоцкого, Ю.П.Мориц,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идейно-художественные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французского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Конфликт, сюжет и композиция. Художественные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за год.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Список рекомендуемой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</w:tbl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/>
        <w:ind w:left="120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502"/>
        <w:gridCol w:w="1057"/>
        <w:gridCol w:w="1841"/>
        <w:gridCol w:w="1910"/>
        <w:gridCol w:w="1347"/>
        <w:gridCol w:w="3597"/>
      </w:tblGrid>
      <w:tr w:rsidR="00D706BB" w:rsidRPr="00E012D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«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глубине сибирских руд…», «19 октября» («Роняет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Поэма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«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Ивана Васильевича,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«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М. Ю. Лермонтов. «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прозе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например, «Русский язык», «Воробей»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История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М.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М. Зощенко, А. Т. Аверченко, Н. Тэффи, О. Генри, Я. Гашека.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Сочинение-рассуждение "Нужны ли сатирические прозведения?"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С. Гумилёва, М. И. Цветаевой и др.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«Родинка», «Чужая кровь»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Тематика,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«Чудик», «Стенька Разин», «Критики»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Авторская позиция в произведении.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Дон Кихот Ламанчский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Система образов.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 Маленького принца.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</w:tbl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/>
        <w:ind w:left="120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003"/>
        <w:gridCol w:w="1076"/>
        <w:gridCol w:w="1841"/>
        <w:gridCol w:w="1910"/>
        <w:gridCol w:w="1347"/>
        <w:gridCol w:w="3090"/>
      </w:tblGrid>
      <w:tr w:rsidR="00D706BB" w:rsidRPr="00E012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Жанровые особенности житийной литератры.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Житийная литература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И. Фонвизин. Комедия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«Недоросль»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ематика и социально-нравственная проблематика комедии.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Сочинение по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зарубежья (не менее двух по выбору).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История создания. Тема человека на войне. Нравственная проблематика,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[[Поэзия второй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поэтов).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,Е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</w:tbl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/>
        <w:ind w:left="120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92"/>
        <w:gridCol w:w="1114"/>
        <w:gridCol w:w="1841"/>
        <w:gridCol w:w="1910"/>
        <w:gridCol w:w="1347"/>
        <w:gridCol w:w="3090"/>
      </w:tblGrid>
      <w:tr w:rsidR="00D706BB" w:rsidRPr="00E012D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8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Система образов в пьесе. Общественный и личный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Дельвиг, Н. М.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Жизнь и творчество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***» («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Тема поэта и поэзии: «Разговор книгопродавца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контрольной работе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 древнерусской литературы до литературы первой четверти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 древнерусской литературы до литературы первой четверти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ема назначения поэта и поэзии.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Философский характер лирики поэта. "Выхожу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Роман "Герой нашего времени" в литературной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Поэма «Мёртвые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контрольная работа Литература середины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 Алигьери. «Божественная комедия»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Особенности жанра и композиции комедии.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706BB" w:rsidRPr="003D5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12D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706BB" w:rsidRPr="00E0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06BB" w:rsidRPr="00E012D8" w:rsidRDefault="001358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6BB" w:rsidRPr="00E012D8" w:rsidRDefault="00D706BB">
            <w:pPr>
              <w:rPr>
                <w:sz w:val="24"/>
                <w:szCs w:val="24"/>
              </w:rPr>
            </w:pPr>
          </w:p>
        </w:tc>
      </w:tr>
    </w:tbl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D706BB">
      <w:pPr>
        <w:rPr>
          <w:sz w:val="24"/>
          <w:szCs w:val="24"/>
        </w:rPr>
        <w:sectPr w:rsidR="00D706BB" w:rsidRPr="00E0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6BB" w:rsidRPr="00E012D8" w:rsidRDefault="001358A2">
      <w:pPr>
        <w:spacing w:after="0"/>
        <w:ind w:left="120"/>
        <w:rPr>
          <w:sz w:val="24"/>
          <w:szCs w:val="24"/>
        </w:rPr>
      </w:pPr>
      <w:bookmarkStart w:id="98" w:name="block-44795205"/>
      <w:bookmarkEnd w:id="97"/>
      <w:r w:rsidRPr="00E012D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706BB" w:rsidRPr="00E012D8" w:rsidRDefault="001358A2">
      <w:pPr>
        <w:spacing w:after="0" w:line="480" w:lineRule="auto"/>
        <w:ind w:left="120"/>
        <w:rPr>
          <w:sz w:val="24"/>
          <w:szCs w:val="24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706BB" w:rsidRPr="00E012D8" w:rsidRDefault="001358A2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r w:rsidRPr="00E012D8">
        <w:rPr>
          <w:sz w:val="24"/>
          <w:szCs w:val="24"/>
          <w:lang w:val="ru-RU"/>
        </w:rPr>
        <w:br/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r w:rsidRPr="00E012D8">
        <w:rPr>
          <w:sz w:val="24"/>
          <w:szCs w:val="24"/>
          <w:lang w:val="ru-RU"/>
        </w:rPr>
        <w:br/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5-й класс: учебник: в 2 частях;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14-е издание, переработанное, 5 класс/ Коровина В.Я., Журавлев В.П., Коровин В.И., Акционерное общество «Издательство «Просвещение»</w:t>
      </w:r>
      <w:r w:rsidRPr="00E012D8">
        <w:rPr>
          <w:sz w:val="24"/>
          <w:szCs w:val="24"/>
          <w:lang w:val="ru-RU"/>
        </w:rPr>
        <w:br/>
      </w:r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E012D8">
        <w:rPr>
          <w:sz w:val="24"/>
          <w:szCs w:val="24"/>
          <w:lang w:val="ru-RU"/>
        </w:rPr>
        <w:br/>
      </w:r>
      <w:bookmarkStart w:id="99" w:name="1f100f48-434a-44f2-b9f0-5dbd482f0e8c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7-й класс: учебник: в 2 частях;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 xml:space="preserve"> 13-е издание, переработанное, 7 класс/ Коровина В.Я., Журавлев В.П., Коровин В.И., Акционерное общество «Издательство «Просвещение»</w:t>
      </w:r>
      <w:bookmarkEnd w:id="99"/>
    </w:p>
    <w:p w:rsidR="00D706BB" w:rsidRPr="00E012D8" w:rsidRDefault="00D706BB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706BB" w:rsidRPr="00E012D8" w:rsidRDefault="00D706BB">
      <w:pPr>
        <w:spacing w:after="0"/>
        <w:ind w:left="120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480" w:lineRule="auto"/>
        <w:ind w:left="120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706BB" w:rsidRPr="00E012D8" w:rsidRDefault="001358A2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00" w:name="965c2f96-378d-4c13-9dce-56f666e6bfa8"/>
      <w:r w:rsidRPr="00E012D8">
        <w:rPr>
          <w:rFonts w:ascii="Times New Roman" w:hAnsi="Times New Roman"/>
          <w:color w:val="000000"/>
          <w:sz w:val="24"/>
          <w:szCs w:val="24"/>
          <w:lang w:val="ru-RU"/>
        </w:rPr>
        <w:t>поурочное планирование 5-9 класс</w:t>
      </w:r>
      <w:bookmarkEnd w:id="100"/>
    </w:p>
    <w:p w:rsidR="00D706BB" w:rsidRPr="00E012D8" w:rsidRDefault="00D706BB">
      <w:pPr>
        <w:spacing w:after="0"/>
        <w:ind w:left="120"/>
        <w:rPr>
          <w:sz w:val="24"/>
          <w:szCs w:val="24"/>
          <w:lang w:val="ru-RU"/>
        </w:rPr>
      </w:pPr>
    </w:p>
    <w:p w:rsidR="00D706BB" w:rsidRPr="00E012D8" w:rsidRDefault="001358A2">
      <w:pPr>
        <w:spacing w:after="0" w:line="480" w:lineRule="auto"/>
        <w:ind w:left="120"/>
        <w:rPr>
          <w:sz w:val="24"/>
          <w:szCs w:val="24"/>
          <w:lang w:val="ru-RU"/>
        </w:rPr>
      </w:pPr>
      <w:r w:rsidRPr="00E012D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706BB" w:rsidRPr="00E012D8" w:rsidRDefault="001358A2">
      <w:pPr>
        <w:spacing w:after="0" w:line="480" w:lineRule="auto"/>
        <w:ind w:left="120"/>
        <w:rPr>
          <w:sz w:val="24"/>
          <w:szCs w:val="24"/>
        </w:rPr>
      </w:pPr>
      <w:bookmarkStart w:id="101" w:name="b680be9b-368a-4013-95ac-09d499c3ce1d"/>
      <w:proofErr w:type="gramStart"/>
      <w:r w:rsidRPr="00E012D8">
        <w:rPr>
          <w:rFonts w:ascii="Times New Roman" w:hAnsi="Times New Roman"/>
          <w:color w:val="000000"/>
          <w:sz w:val="24"/>
          <w:szCs w:val="24"/>
        </w:rPr>
        <w:t>стоба</w:t>
      </w:r>
      <w:r w:rsidR="00012B61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E012D8">
        <w:rPr>
          <w:rFonts w:ascii="Times New Roman" w:hAnsi="Times New Roman"/>
          <w:color w:val="000000"/>
          <w:sz w:val="24"/>
          <w:szCs w:val="24"/>
        </w:rPr>
        <w:t>льник</w:t>
      </w:r>
      <w:proofErr w:type="gramEnd"/>
      <w:r w:rsidRPr="00E012D8">
        <w:rPr>
          <w:rFonts w:ascii="Times New Roman" w:hAnsi="Times New Roman"/>
          <w:color w:val="000000"/>
          <w:sz w:val="24"/>
          <w:szCs w:val="24"/>
        </w:rPr>
        <w:t>, инфоурок</w:t>
      </w:r>
      <w:bookmarkEnd w:id="101"/>
    </w:p>
    <w:p w:rsidR="00D706BB" w:rsidRPr="00E012D8" w:rsidRDefault="00D706BB">
      <w:pPr>
        <w:rPr>
          <w:sz w:val="24"/>
          <w:szCs w:val="24"/>
        </w:rPr>
        <w:sectPr w:rsidR="00D706BB" w:rsidRPr="00E012D8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1358A2" w:rsidRPr="00E012D8" w:rsidRDefault="001358A2">
      <w:pPr>
        <w:rPr>
          <w:sz w:val="24"/>
          <w:szCs w:val="24"/>
        </w:rPr>
      </w:pPr>
    </w:p>
    <w:sectPr w:rsidR="001358A2" w:rsidRPr="00E012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314"/>
    <w:multiLevelType w:val="multilevel"/>
    <w:tmpl w:val="2938B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25365"/>
    <w:multiLevelType w:val="multilevel"/>
    <w:tmpl w:val="16783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40AD8"/>
    <w:multiLevelType w:val="multilevel"/>
    <w:tmpl w:val="7AE4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217AA"/>
    <w:multiLevelType w:val="multilevel"/>
    <w:tmpl w:val="2E9C7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E3792"/>
    <w:multiLevelType w:val="multilevel"/>
    <w:tmpl w:val="29F27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17EE5"/>
    <w:multiLevelType w:val="multilevel"/>
    <w:tmpl w:val="E98EB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A54B4"/>
    <w:multiLevelType w:val="multilevel"/>
    <w:tmpl w:val="87BA7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A2069"/>
    <w:multiLevelType w:val="multilevel"/>
    <w:tmpl w:val="2C50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F228F0"/>
    <w:multiLevelType w:val="multilevel"/>
    <w:tmpl w:val="87D81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667B74"/>
    <w:multiLevelType w:val="multilevel"/>
    <w:tmpl w:val="CC5C9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5567D7"/>
    <w:multiLevelType w:val="multilevel"/>
    <w:tmpl w:val="ECE0D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B5C7F"/>
    <w:multiLevelType w:val="multilevel"/>
    <w:tmpl w:val="8AB24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E552DA"/>
    <w:multiLevelType w:val="multilevel"/>
    <w:tmpl w:val="869A2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BD1E08"/>
    <w:multiLevelType w:val="multilevel"/>
    <w:tmpl w:val="A7840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977F0E"/>
    <w:multiLevelType w:val="multilevel"/>
    <w:tmpl w:val="14CC2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951E21"/>
    <w:multiLevelType w:val="multilevel"/>
    <w:tmpl w:val="35D48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DC2A02"/>
    <w:multiLevelType w:val="multilevel"/>
    <w:tmpl w:val="70CE1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A36CE2"/>
    <w:multiLevelType w:val="multilevel"/>
    <w:tmpl w:val="D332A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47113B"/>
    <w:multiLevelType w:val="multilevel"/>
    <w:tmpl w:val="6AE69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4338E2"/>
    <w:multiLevelType w:val="multilevel"/>
    <w:tmpl w:val="C74A1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0641DB"/>
    <w:multiLevelType w:val="multilevel"/>
    <w:tmpl w:val="81787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A373A7"/>
    <w:multiLevelType w:val="multilevel"/>
    <w:tmpl w:val="4E98B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FD2B99"/>
    <w:multiLevelType w:val="multilevel"/>
    <w:tmpl w:val="69C4F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"/>
  </w:num>
  <w:num w:numId="5">
    <w:abstractNumId w:val="20"/>
  </w:num>
  <w:num w:numId="6">
    <w:abstractNumId w:val="8"/>
  </w:num>
  <w:num w:numId="7">
    <w:abstractNumId w:val="19"/>
  </w:num>
  <w:num w:numId="8">
    <w:abstractNumId w:val="4"/>
  </w:num>
  <w:num w:numId="9">
    <w:abstractNumId w:val="5"/>
  </w:num>
  <w:num w:numId="10">
    <w:abstractNumId w:val="9"/>
  </w:num>
  <w:num w:numId="11">
    <w:abstractNumId w:val="18"/>
  </w:num>
  <w:num w:numId="12">
    <w:abstractNumId w:val="11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  <w:num w:numId="17">
    <w:abstractNumId w:val="16"/>
  </w:num>
  <w:num w:numId="18">
    <w:abstractNumId w:val="21"/>
  </w:num>
  <w:num w:numId="19">
    <w:abstractNumId w:val="17"/>
  </w:num>
  <w:num w:numId="20">
    <w:abstractNumId w:val="22"/>
  </w:num>
  <w:num w:numId="21">
    <w:abstractNumId w:val="6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06BB"/>
    <w:rsid w:val="00012B61"/>
    <w:rsid w:val="001358A2"/>
    <w:rsid w:val="0022633E"/>
    <w:rsid w:val="003D5D42"/>
    <w:rsid w:val="00900795"/>
    <w:rsid w:val="00D706BB"/>
    <w:rsid w:val="00E0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130</Pages>
  <Words>27390</Words>
  <Characters>156128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2024-09-18T17:56:00Z</dcterms:created>
  <dcterms:modified xsi:type="dcterms:W3CDTF">2024-10-16T18:18:00Z</dcterms:modified>
</cp:coreProperties>
</file>